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E45537" w:rsidRPr="00FC0632" w:rsidTr="00BC3CBB">
        <w:trPr>
          <w:trHeight w:val="322"/>
        </w:trPr>
        <w:tc>
          <w:tcPr>
            <w:tcW w:w="9073" w:type="dxa"/>
            <w:shd w:val="clear" w:color="auto" w:fill="F2F2F2"/>
          </w:tcPr>
          <w:p w:rsidR="00E45537" w:rsidRDefault="00E45537" w:rsidP="009F5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b/>
                <w:sz w:val="18"/>
                <w:szCs w:val="18"/>
              </w:rPr>
              <w:t>LISTA DE COTEJO No 1</w:t>
            </w:r>
          </w:p>
          <w:p w:rsidR="002A558F" w:rsidRPr="00FC0632" w:rsidRDefault="002A558F" w:rsidP="009F5FD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PRIMER PA</w:t>
            </w:r>
            <w:r w:rsidR="00181BF2">
              <w:rPr>
                <w:rFonts w:ascii="Calibri" w:eastAsia="Calibri" w:hAnsi="Calibri" w:cs="Times New Roman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CIAL</w:t>
            </w:r>
          </w:p>
        </w:tc>
      </w:tr>
      <w:tr w:rsidR="004551F5" w:rsidRPr="00FC0632" w:rsidTr="00BC3CBB">
        <w:trPr>
          <w:trHeight w:val="322"/>
        </w:trPr>
        <w:tc>
          <w:tcPr>
            <w:tcW w:w="9073" w:type="dxa"/>
          </w:tcPr>
          <w:p w:rsidR="004551F5" w:rsidRPr="00FC0632" w:rsidRDefault="004551F5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Nombre del alumno:</w:t>
            </w:r>
          </w:p>
        </w:tc>
      </w:tr>
      <w:tr w:rsidR="004551F5" w:rsidRPr="00FC0632" w:rsidTr="00BC3CBB">
        <w:trPr>
          <w:trHeight w:val="407"/>
        </w:trPr>
        <w:tc>
          <w:tcPr>
            <w:tcW w:w="9073" w:type="dxa"/>
          </w:tcPr>
          <w:p w:rsidR="004551F5" w:rsidRPr="00FC0632" w:rsidRDefault="004551F5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Carrera y Grupo:</w:t>
            </w:r>
          </w:p>
        </w:tc>
      </w:tr>
      <w:tr w:rsidR="004551F5" w:rsidRPr="00FC0632" w:rsidTr="00BC3CBB">
        <w:trPr>
          <w:trHeight w:val="204"/>
        </w:trPr>
        <w:tc>
          <w:tcPr>
            <w:tcW w:w="9073" w:type="dxa"/>
          </w:tcPr>
          <w:p w:rsidR="004551F5" w:rsidRPr="00FC0632" w:rsidRDefault="004551F5" w:rsidP="00462F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 xml:space="preserve">Profesor: </w:t>
            </w:r>
          </w:p>
        </w:tc>
      </w:tr>
      <w:tr w:rsidR="004551F5" w:rsidRPr="00FC0632" w:rsidTr="00BC3CBB">
        <w:trPr>
          <w:trHeight w:val="353"/>
        </w:trPr>
        <w:tc>
          <w:tcPr>
            <w:tcW w:w="9073" w:type="dxa"/>
          </w:tcPr>
          <w:p w:rsidR="004551F5" w:rsidRPr="0076361E" w:rsidRDefault="004551F5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F32FB3" w:rsidRPr="00FC0632" w:rsidRDefault="00F32FB3" w:rsidP="00BC3CBB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Instru</w:t>
      </w:r>
      <w:r w:rsidR="00784587">
        <w:rPr>
          <w:rFonts w:ascii="Calibri" w:eastAsia="Calibri" w:hAnsi="Calibri" w:cs="Times New Roman"/>
          <w:b/>
          <w:sz w:val="18"/>
          <w:szCs w:val="18"/>
        </w:rPr>
        <w:t xml:space="preserve">cciones: Colocar en la columna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el porcentaje obtenido por el alumno</w:t>
      </w:r>
      <w:r w:rsidR="00BC3CBB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784587">
        <w:rPr>
          <w:rFonts w:ascii="Calibri" w:eastAsia="Calibri" w:hAnsi="Calibri" w:cs="Times New Roman"/>
          <w:b/>
          <w:sz w:val="18"/>
          <w:szCs w:val="18"/>
        </w:rPr>
        <w:t>considerando para Autónomo el rango 100-91, para Destacado el rango 90-81, para Satisfactorio 80, y No Satisfactorio en caso de no cumplir con el porcentaje requerido o su rango es menor o igual a 79.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851"/>
        <w:gridCol w:w="850"/>
        <w:gridCol w:w="993"/>
      </w:tblGrid>
      <w:tr w:rsidR="00784587" w:rsidRPr="00FC0632" w:rsidTr="00692BBC">
        <w:trPr>
          <w:trHeight w:val="298"/>
        </w:trPr>
        <w:tc>
          <w:tcPr>
            <w:tcW w:w="5529" w:type="dxa"/>
            <w:vMerge w:val="restart"/>
            <w:shd w:val="clear" w:color="auto" w:fill="F2F2F2"/>
            <w:vAlign w:val="center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b/>
                <w:sz w:val="18"/>
                <w:szCs w:val="18"/>
              </w:rPr>
              <w:t>CRITERIOS</w:t>
            </w:r>
          </w:p>
        </w:tc>
        <w:tc>
          <w:tcPr>
            <w:tcW w:w="3544" w:type="dxa"/>
            <w:gridSpan w:val="4"/>
            <w:shd w:val="clear" w:color="auto" w:fill="F2F2F2"/>
            <w:vAlign w:val="center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</w:t>
            </w: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CUMPLE</w:t>
            </w:r>
          </w:p>
        </w:tc>
      </w:tr>
      <w:tr w:rsidR="00784587" w:rsidRPr="00FC0632" w:rsidTr="00784587">
        <w:trPr>
          <w:trHeight w:val="390"/>
        </w:trPr>
        <w:tc>
          <w:tcPr>
            <w:tcW w:w="5529" w:type="dxa"/>
            <w:vMerge/>
            <w:shd w:val="clear" w:color="auto" w:fill="F2F2F2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784587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</w:p>
          <w:p w:rsidR="00784587" w:rsidRPr="00FC0632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100-91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784587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</w:t>
            </w:r>
          </w:p>
          <w:p w:rsidR="00784587" w:rsidRPr="00FC0632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90-81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/>
          </w:tcPr>
          <w:p w:rsidR="00784587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</w:p>
          <w:p w:rsidR="00784587" w:rsidRPr="00FC0632" w:rsidRDefault="00784587" w:rsidP="00181B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/>
          </w:tcPr>
          <w:p w:rsidR="00784587" w:rsidRDefault="00784587" w:rsidP="007845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NS</w:t>
            </w:r>
          </w:p>
          <w:p w:rsidR="00784587" w:rsidRDefault="00784587" w:rsidP="0078458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Menos 79</w:t>
            </w:r>
          </w:p>
          <w:p w:rsidR="00784587" w:rsidRPr="00FC0632" w:rsidRDefault="00784587" w:rsidP="007845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84587" w:rsidRPr="00FC0632" w:rsidTr="00784587">
        <w:trPr>
          <w:trHeight w:val="1916"/>
        </w:trPr>
        <w:tc>
          <w:tcPr>
            <w:tcW w:w="5529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84587" w:rsidRDefault="00784587" w:rsidP="003264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Saber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 ¿Describe los antecedentes de los sistemas operativos Windows y basados en Unix (Linux), mediante tareas e investigación?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 ¿Identifica las características y estructura de los sistemas operativos mediante notas y diagramas?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 ¿Identifica los tipos de sistemas operativos de acuerdo a su funcionalidad y su propósito mediante clase dirigida?</w:t>
            </w:r>
          </w:p>
          <w:p w:rsidR="00784587" w:rsidRPr="003264C8" w:rsidRDefault="00784587" w:rsidP="003264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¿Identifica los requisitos de instalación, configuración del hardware e instalación de los sistemas operativos Windows y basados en Unix (Linux), mediante exposición de la instalación de un sistema operativo y reporte de actividades?  </w:t>
            </w: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84587" w:rsidRPr="00FC0632" w:rsidTr="00784587">
        <w:trPr>
          <w:trHeight w:val="2160"/>
        </w:trPr>
        <w:tc>
          <w:tcPr>
            <w:tcW w:w="5529" w:type="dxa"/>
          </w:tcPr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Hacer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1.- ¿Diferencia las características y estructura de los sistemas operativos, mediante examen escrito?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2.- ¿Clasifica los sistemas operativos de acuerdo a su funcionalidad y propósito mediante examen escrito?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3.- ¿Muestra y expone los requisitos de instalación, configura adecuadamente el hardware en la instalación de un sistema operativo?</w:t>
            </w:r>
          </w:p>
          <w:p w:rsidR="00784587" w:rsidRPr="00FC0632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4.- ¿ Realiza la instalación de un sistema operativo de acuerdo a los requerimientos y características del mismo mediante exposición?</w:t>
            </w: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84587" w:rsidRPr="00FC0632" w:rsidTr="00784587">
        <w:trPr>
          <w:trHeight w:val="2076"/>
        </w:trPr>
        <w:tc>
          <w:tcPr>
            <w:tcW w:w="5529" w:type="dxa"/>
          </w:tcPr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Ser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1.- ¿Cumple con el porcentaje mínimo de asistencia?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2.- ¿Cumple con el porcentaje mínimo de puntualidad?</w:t>
            </w:r>
          </w:p>
          <w:p w:rsidR="00784587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3.- ¿Es colaborativo y en el trabajo en equipo?</w:t>
            </w:r>
          </w:p>
          <w:p w:rsidR="00784587" w:rsidRPr="00FC0632" w:rsidRDefault="00784587" w:rsidP="003264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4.- ¿Es coherente en actividades de clase?</w:t>
            </w: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84587" w:rsidRPr="00FC0632" w:rsidRDefault="00784587" w:rsidP="009F5FD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45537" w:rsidRDefault="00E45537" w:rsidP="00E45537">
      <w:pPr>
        <w:spacing w:after="0" w:line="240" w:lineRule="auto"/>
        <w:jc w:val="both"/>
      </w:pPr>
    </w:p>
    <w:tbl>
      <w:tblPr>
        <w:tblW w:w="905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7"/>
        <w:gridCol w:w="6521"/>
      </w:tblGrid>
      <w:tr w:rsidR="00E45537" w:rsidRPr="00FC0632" w:rsidTr="00BC3CBB">
        <w:trPr>
          <w:trHeight w:val="319"/>
        </w:trPr>
        <w:tc>
          <w:tcPr>
            <w:tcW w:w="2537" w:type="dxa"/>
            <w:shd w:val="clear" w:color="auto" w:fill="F2F2F2"/>
          </w:tcPr>
          <w:p w:rsidR="00E45537" w:rsidRPr="00FC0632" w:rsidRDefault="00E45537" w:rsidP="009F5FDC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Observaciones Generales:</w:t>
            </w:r>
          </w:p>
        </w:tc>
        <w:tc>
          <w:tcPr>
            <w:tcW w:w="6521" w:type="dxa"/>
          </w:tcPr>
          <w:p w:rsidR="00E45537" w:rsidRPr="00FC0632" w:rsidRDefault="00E45537" w:rsidP="009F5FDC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45537" w:rsidRDefault="00E45537" w:rsidP="00E45537">
      <w:pPr>
        <w:spacing w:after="0" w:line="240" w:lineRule="auto"/>
        <w:jc w:val="both"/>
      </w:pPr>
    </w:p>
    <w:tbl>
      <w:tblPr>
        <w:tblW w:w="900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4"/>
        <w:gridCol w:w="3119"/>
        <w:gridCol w:w="2835"/>
      </w:tblGrid>
      <w:tr w:rsidR="00BC3CBB" w:rsidRPr="00FC0632" w:rsidTr="00BC3CBB">
        <w:trPr>
          <w:trHeight w:val="351"/>
        </w:trPr>
        <w:tc>
          <w:tcPr>
            <w:tcW w:w="3054" w:type="dxa"/>
            <w:shd w:val="clear" w:color="auto" w:fill="F2F2F2"/>
          </w:tcPr>
          <w:p w:rsidR="00BC3CBB" w:rsidRPr="00FC0632" w:rsidRDefault="00BC3CBB" w:rsidP="00BC3C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Evaluó (Nombre y Firma)</w:t>
            </w:r>
          </w:p>
        </w:tc>
        <w:tc>
          <w:tcPr>
            <w:tcW w:w="3119" w:type="dxa"/>
            <w:shd w:val="clear" w:color="auto" w:fill="F2F2F2"/>
          </w:tcPr>
          <w:p w:rsidR="00BC3CBB" w:rsidRPr="00FC0632" w:rsidRDefault="00BC3CBB" w:rsidP="00BC3C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0632">
              <w:rPr>
                <w:rFonts w:ascii="Calibri" w:eastAsia="Calibri" w:hAnsi="Calibri" w:cs="Times New Roman"/>
                <w:sz w:val="18"/>
                <w:szCs w:val="18"/>
              </w:rPr>
              <w:t>Lugar y Fecha de aplicación</w:t>
            </w:r>
          </w:p>
        </w:tc>
        <w:tc>
          <w:tcPr>
            <w:tcW w:w="2835" w:type="dxa"/>
            <w:shd w:val="clear" w:color="auto" w:fill="F2F2F2"/>
          </w:tcPr>
          <w:p w:rsidR="00BC3CBB" w:rsidRPr="00FC0632" w:rsidRDefault="00BC3CBB" w:rsidP="00BC3CB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Firma del alumno</w:t>
            </w:r>
          </w:p>
        </w:tc>
      </w:tr>
      <w:tr w:rsidR="00BC3CBB" w:rsidRPr="00FC0632" w:rsidTr="00BC3CBB">
        <w:trPr>
          <w:trHeight w:val="873"/>
        </w:trPr>
        <w:tc>
          <w:tcPr>
            <w:tcW w:w="3054" w:type="dxa"/>
          </w:tcPr>
          <w:p w:rsidR="00BC3CBB" w:rsidRPr="00FC0632" w:rsidRDefault="00BC3CBB" w:rsidP="009F5FDC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BC3CBB" w:rsidRPr="00FC0632" w:rsidRDefault="00BC3CBB" w:rsidP="009F5FDC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BC3CBB" w:rsidRPr="00FC0632" w:rsidRDefault="00BC3CBB" w:rsidP="009F5FDC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45537" w:rsidRDefault="00E45537" w:rsidP="00E45537">
      <w:pPr>
        <w:spacing w:after="0" w:line="240" w:lineRule="auto"/>
        <w:jc w:val="both"/>
      </w:pPr>
    </w:p>
    <w:sectPr w:rsidR="00E45537" w:rsidSect="0090526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6F" w:rsidRDefault="0027486F" w:rsidP="00E45537">
      <w:pPr>
        <w:spacing w:after="0" w:line="240" w:lineRule="auto"/>
      </w:pPr>
      <w:r>
        <w:separator/>
      </w:r>
    </w:p>
  </w:endnote>
  <w:endnote w:type="continuationSeparator" w:id="1">
    <w:p w:rsidR="0027486F" w:rsidRDefault="0027486F" w:rsidP="00E4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6F" w:rsidRDefault="0027486F" w:rsidP="00E45537">
      <w:pPr>
        <w:spacing w:after="0" w:line="240" w:lineRule="auto"/>
      </w:pPr>
      <w:r>
        <w:separator/>
      </w:r>
    </w:p>
  </w:footnote>
  <w:footnote w:type="continuationSeparator" w:id="1">
    <w:p w:rsidR="0027486F" w:rsidRDefault="0027486F" w:rsidP="00E4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60" w:rsidRPr="00E45537" w:rsidRDefault="004214BC" w:rsidP="00905260">
    <w:pPr>
      <w:pStyle w:val="Encabezado"/>
      <w:jc w:val="center"/>
      <w:rPr>
        <w:b/>
        <w:sz w:val="20"/>
        <w:szCs w:val="20"/>
      </w:rPr>
    </w:pPr>
    <w:r w:rsidRPr="00E45537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-242570</wp:posOffset>
          </wp:positionV>
          <wp:extent cx="1584960" cy="508635"/>
          <wp:effectExtent l="19050" t="0" r="0" b="0"/>
          <wp:wrapNone/>
          <wp:docPr id="2" name="Imagen 1" descr="http://www.uttecamac.edu.mx/img/gif/logo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tecamac.edu.mx/img/gif/logou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1D3">
      <w:rPr>
        <w:b/>
        <w:noProof/>
        <w:sz w:val="20"/>
        <w:szCs w:val="20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8.85pt;margin-top:27.75pt;width:397.4pt;height:0;z-index:251661312;mso-position-horizontal-relative:text;mso-position-vertical-relative:text" o:connectortype="straight" strokecolor="#938953 [1614]" strokeweight="1.5pt"/>
      </w:pict>
    </w:r>
    <w:r w:rsidR="00E45537" w:rsidRPr="00E45537">
      <w:rPr>
        <w:b/>
        <w:sz w:val="20"/>
        <w:szCs w:val="20"/>
      </w:rPr>
      <w:t>DIVISIÓN DE INFORMÁTICA</w:t>
    </w:r>
  </w:p>
  <w:p w:rsidR="00E45537" w:rsidRPr="00E45537" w:rsidRDefault="00E01B83" w:rsidP="00905260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SISTEMAS OPERATIVOS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E2"/>
    <w:multiLevelType w:val="hybridMultilevel"/>
    <w:tmpl w:val="4FAA9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9B1"/>
    <w:multiLevelType w:val="hybridMultilevel"/>
    <w:tmpl w:val="4FAA9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ACD"/>
    <w:multiLevelType w:val="hybridMultilevel"/>
    <w:tmpl w:val="E344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08B"/>
    <w:multiLevelType w:val="hybridMultilevel"/>
    <w:tmpl w:val="693A43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439B"/>
    <w:multiLevelType w:val="hybridMultilevel"/>
    <w:tmpl w:val="E344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320"/>
    <w:multiLevelType w:val="hybridMultilevel"/>
    <w:tmpl w:val="B5D2CF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5AD0"/>
    <w:multiLevelType w:val="hybridMultilevel"/>
    <w:tmpl w:val="43547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B3923"/>
    <w:multiLevelType w:val="hybridMultilevel"/>
    <w:tmpl w:val="55AAC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0730"/>
    <w:multiLevelType w:val="hybridMultilevel"/>
    <w:tmpl w:val="C52CABDC"/>
    <w:lvl w:ilvl="0" w:tplc="0C0A000F">
      <w:start w:val="1"/>
      <w:numFmt w:val="decimal"/>
      <w:lvlText w:val="%1."/>
      <w:lvlJc w:val="left"/>
      <w:pPr>
        <w:ind w:left="71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09FF"/>
    <w:multiLevelType w:val="hybridMultilevel"/>
    <w:tmpl w:val="55EA5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5FC7"/>
    <w:multiLevelType w:val="hybridMultilevel"/>
    <w:tmpl w:val="E344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57D6"/>
    <w:multiLevelType w:val="hybridMultilevel"/>
    <w:tmpl w:val="AB3EEEA4"/>
    <w:lvl w:ilvl="0" w:tplc="3146B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73CF5"/>
    <w:multiLevelType w:val="hybridMultilevel"/>
    <w:tmpl w:val="E344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93195"/>
    <w:multiLevelType w:val="hybridMultilevel"/>
    <w:tmpl w:val="B144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E5896"/>
    <w:multiLevelType w:val="hybridMultilevel"/>
    <w:tmpl w:val="817A9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15D7"/>
    <w:multiLevelType w:val="hybridMultilevel"/>
    <w:tmpl w:val="22382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2427"/>
    <w:multiLevelType w:val="hybridMultilevel"/>
    <w:tmpl w:val="6EA4E622"/>
    <w:lvl w:ilvl="0" w:tplc="DBD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6169D"/>
    <w:multiLevelType w:val="hybridMultilevel"/>
    <w:tmpl w:val="E5A8FDF8"/>
    <w:lvl w:ilvl="0" w:tplc="71AAE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3308F"/>
    <w:multiLevelType w:val="hybridMultilevel"/>
    <w:tmpl w:val="6D002DF4"/>
    <w:lvl w:ilvl="0" w:tplc="F800C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367B9"/>
    <w:multiLevelType w:val="hybridMultilevel"/>
    <w:tmpl w:val="BF907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B7256"/>
    <w:multiLevelType w:val="hybridMultilevel"/>
    <w:tmpl w:val="541ACC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C6A3C"/>
    <w:multiLevelType w:val="hybridMultilevel"/>
    <w:tmpl w:val="A7804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61245"/>
    <w:multiLevelType w:val="hybridMultilevel"/>
    <w:tmpl w:val="330CDC48"/>
    <w:lvl w:ilvl="0" w:tplc="703C4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0350D"/>
    <w:multiLevelType w:val="hybridMultilevel"/>
    <w:tmpl w:val="D8F27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F6B0D"/>
    <w:multiLevelType w:val="hybridMultilevel"/>
    <w:tmpl w:val="206C4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5102"/>
    <w:multiLevelType w:val="hybridMultilevel"/>
    <w:tmpl w:val="E054A7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9301B"/>
    <w:multiLevelType w:val="hybridMultilevel"/>
    <w:tmpl w:val="4FAA9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E107A"/>
    <w:multiLevelType w:val="hybridMultilevel"/>
    <w:tmpl w:val="A9A0E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37B2D"/>
    <w:multiLevelType w:val="hybridMultilevel"/>
    <w:tmpl w:val="5FBC3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46C1E"/>
    <w:multiLevelType w:val="hybridMultilevel"/>
    <w:tmpl w:val="FB08FC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4A0D"/>
    <w:multiLevelType w:val="hybridMultilevel"/>
    <w:tmpl w:val="91447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01378"/>
    <w:multiLevelType w:val="hybridMultilevel"/>
    <w:tmpl w:val="122C7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2"/>
  </w:num>
  <w:num w:numId="5">
    <w:abstractNumId w:val="18"/>
  </w:num>
  <w:num w:numId="6">
    <w:abstractNumId w:val="2"/>
  </w:num>
  <w:num w:numId="7">
    <w:abstractNumId w:val="13"/>
  </w:num>
  <w:num w:numId="8">
    <w:abstractNumId w:val="16"/>
  </w:num>
  <w:num w:numId="9">
    <w:abstractNumId w:val="10"/>
  </w:num>
  <w:num w:numId="10">
    <w:abstractNumId w:val="30"/>
  </w:num>
  <w:num w:numId="11">
    <w:abstractNumId w:val="17"/>
  </w:num>
  <w:num w:numId="12">
    <w:abstractNumId w:val="5"/>
  </w:num>
  <w:num w:numId="13">
    <w:abstractNumId w:val="3"/>
  </w:num>
  <w:num w:numId="14">
    <w:abstractNumId w:val="25"/>
  </w:num>
  <w:num w:numId="15">
    <w:abstractNumId w:val="9"/>
  </w:num>
  <w:num w:numId="16">
    <w:abstractNumId w:val="24"/>
  </w:num>
  <w:num w:numId="17">
    <w:abstractNumId w:val="28"/>
  </w:num>
  <w:num w:numId="18">
    <w:abstractNumId w:val="23"/>
  </w:num>
  <w:num w:numId="19">
    <w:abstractNumId w:val="4"/>
  </w:num>
  <w:num w:numId="20">
    <w:abstractNumId w:val="21"/>
  </w:num>
  <w:num w:numId="21">
    <w:abstractNumId w:val="6"/>
  </w:num>
  <w:num w:numId="22">
    <w:abstractNumId w:val="29"/>
  </w:num>
  <w:num w:numId="23">
    <w:abstractNumId w:val="15"/>
  </w:num>
  <w:num w:numId="24">
    <w:abstractNumId w:val="26"/>
  </w:num>
  <w:num w:numId="25">
    <w:abstractNumId w:val="0"/>
  </w:num>
  <w:num w:numId="26">
    <w:abstractNumId w:val="14"/>
  </w:num>
  <w:num w:numId="27">
    <w:abstractNumId w:val="27"/>
  </w:num>
  <w:num w:numId="28">
    <w:abstractNumId w:val="20"/>
  </w:num>
  <w:num w:numId="29">
    <w:abstractNumId w:val="1"/>
  </w:num>
  <w:num w:numId="30">
    <w:abstractNumId w:val="7"/>
  </w:num>
  <w:num w:numId="31">
    <w:abstractNumId w:val="1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5537"/>
    <w:rsid w:val="000B2449"/>
    <w:rsid w:val="00127B5E"/>
    <w:rsid w:val="00181BF2"/>
    <w:rsid w:val="001841D3"/>
    <w:rsid w:val="0027486F"/>
    <w:rsid w:val="002A558F"/>
    <w:rsid w:val="002D2EDB"/>
    <w:rsid w:val="003264C8"/>
    <w:rsid w:val="003B0AB3"/>
    <w:rsid w:val="003E64DF"/>
    <w:rsid w:val="004214BC"/>
    <w:rsid w:val="004551F5"/>
    <w:rsid w:val="004555B7"/>
    <w:rsid w:val="00462FFA"/>
    <w:rsid w:val="004832E5"/>
    <w:rsid w:val="004E6D8E"/>
    <w:rsid w:val="00504AC4"/>
    <w:rsid w:val="005C06E6"/>
    <w:rsid w:val="006E6B77"/>
    <w:rsid w:val="00737B75"/>
    <w:rsid w:val="00784587"/>
    <w:rsid w:val="0078514A"/>
    <w:rsid w:val="00790D83"/>
    <w:rsid w:val="0088274F"/>
    <w:rsid w:val="00891B55"/>
    <w:rsid w:val="008F0AA2"/>
    <w:rsid w:val="009A39F1"/>
    <w:rsid w:val="009E4D12"/>
    <w:rsid w:val="009F76F2"/>
    <w:rsid w:val="00A5151D"/>
    <w:rsid w:val="00AD4435"/>
    <w:rsid w:val="00BA4F52"/>
    <w:rsid w:val="00BC3CBB"/>
    <w:rsid w:val="00C133A0"/>
    <w:rsid w:val="00C44471"/>
    <w:rsid w:val="00CD1940"/>
    <w:rsid w:val="00CD4346"/>
    <w:rsid w:val="00CE56F7"/>
    <w:rsid w:val="00DC1635"/>
    <w:rsid w:val="00DC352D"/>
    <w:rsid w:val="00E01B83"/>
    <w:rsid w:val="00E25A24"/>
    <w:rsid w:val="00E45537"/>
    <w:rsid w:val="00E56260"/>
    <w:rsid w:val="00EB1AE3"/>
    <w:rsid w:val="00ED682B"/>
    <w:rsid w:val="00F03575"/>
    <w:rsid w:val="00F3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45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5537"/>
  </w:style>
  <w:style w:type="paragraph" w:styleId="Piedepgina">
    <w:name w:val="footer"/>
    <w:basedOn w:val="Normal"/>
    <w:link w:val="PiedepginaCar"/>
    <w:uiPriority w:val="99"/>
    <w:semiHidden/>
    <w:unhideWhenUsed/>
    <w:rsid w:val="00E45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5537"/>
  </w:style>
  <w:style w:type="paragraph" w:styleId="Prrafodelista">
    <w:name w:val="List Paragraph"/>
    <w:basedOn w:val="Normal"/>
    <w:uiPriority w:val="34"/>
    <w:qFormat/>
    <w:rsid w:val="00E455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E. Castañón Navarro</dc:creator>
  <cp:keywords/>
  <dc:description/>
  <cp:lastModifiedBy>Noemi</cp:lastModifiedBy>
  <cp:revision>2</cp:revision>
  <dcterms:created xsi:type="dcterms:W3CDTF">2010-11-05T05:08:00Z</dcterms:created>
  <dcterms:modified xsi:type="dcterms:W3CDTF">2010-11-05T05:08:00Z</dcterms:modified>
</cp:coreProperties>
</file>